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AE" w:rsidRPr="00B353E2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818D9">
        <w:rPr>
          <w:rFonts w:ascii="Times New Roman" w:hAnsi="Times New Roman" w:cs="Times New Roman"/>
          <w:sz w:val="24"/>
          <w:szCs w:val="24"/>
        </w:rPr>
        <w:t>Протокол №</w:t>
      </w:r>
      <w:r w:rsidR="00AE1DE1">
        <w:rPr>
          <w:rFonts w:ascii="Times New Roman" w:hAnsi="Times New Roman" w:cs="Times New Roman"/>
          <w:sz w:val="24"/>
          <w:szCs w:val="24"/>
          <w:lang w:val="kk-KZ"/>
        </w:rPr>
        <w:t>4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 xml:space="preserve">от </w:t>
      </w:r>
      <w:r w:rsidR="00AE1DE1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051F50">
        <w:rPr>
          <w:rFonts w:ascii="Times New Roman" w:hAnsi="Times New Roman" w:cs="Times New Roman"/>
          <w:sz w:val="24"/>
          <w:szCs w:val="24"/>
          <w:lang w:val="kk-KZ"/>
        </w:rPr>
        <w:t>.09.</w:t>
      </w:r>
      <w:r w:rsidRPr="000818D9">
        <w:rPr>
          <w:rFonts w:ascii="Times New Roman" w:hAnsi="Times New Roman" w:cs="Times New Roman"/>
          <w:sz w:val="24"/>
          <w:szCs w:val="24"/>
        </w:rPr>
        <w:t>19 г.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1A4327" w:rsidRPr="000818D9" w:rsidRDefault="001A4327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744C" w:rsidRDefault="00AC744C" w:rsidP="000818D9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18D9" w:rsidRPr="00AC744C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C744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B353E2" w:rsidRDefault="000818D9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</w:t>
      </w:r>
    </w:p>
    <w:p w:rsidR="00A20710" w:rsidRDefault="00A20710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4327" w:rsidRPr="001A4327" w:rsidRDefault="001A4327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>.</w:t>
      </w:r>
      <w:r w:rsidRPr="001A4327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0818D9">
        <w:rPr>
          <w:color w:val="111111"/>
        </w:rPr>
        <w:t>Повестка дня:</w:t>
      </w:r>
    </w:p>
    <w:p w:rsidR="000818D9" w:rsidRPr="00B353E2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</w:rPr>
        <w:t>     </w:t>
      </w:r>
    </w:p>
    <w:p w:rsidR="000818D9" w:rsidRPr="000818D9" w:rsidRDefault="000818D9" w:rsidP="00051F50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 xml:space="preserve"> </w:t>
      </w:r>
      <w:r w:rsidR="00051F50">
        <w:rPr>
          <w:color w:val="111111"/>
          <w:lang w:val="kk-KZ"/>
        </w:rPr>
        <w:t>1</w:t>
      </w:r>
      <w:r w:rsidR="0099447F">
        <w:rPr>
          <w:color w:val="111111"/>
          <w:lang w:val="kk-KZ"/>
        </w:rPr>
        <w:t xml:space="preserve">. </w:t>
      </w:r>
      <w:r w:rsidRPr="000818D9">
        <w:rPr>
          <w:color w:val="111111"/>
        </w:rPr>
        <w:t>Помощь детям из социально-уязвимых семей»</w:t>
      </w:r>
      <w:r w:rsidR="00B353E2">
        <w:rPr>
          <w:color w:val="111111"/>
        </w:rPr>
        <w:t xml:space="preserve"> </w:t>
      </w:r>
      <w:r w:rsidR="00F35CC9">
        <w:rPr>
          <w:color w:val="111111"/>
        </w:rPr>
        <w:t xml:space="preserve"> </w:t>
      </w:r>
      <w:proofErr w:type="spellStart"/>
      <w:r w:rsidR="00F35CC9">
        <w:rPr>
          <w:color w:val="111111"/>
        </w:rPr>
        <w:t>Саворовская</w:t>
      </w:r>
      <w:proofErr w:type="spellEnd"/>
      <w:r w:rsidR="00F35CC9">
        <w:rPr>
          <w:color w:val="111111"/>
        </w:rPr>
        <w:t xml:space="preserve"> В.В. – социальный педагог.</w:t>
      </w:r>
    </w:p>
    <w:p w:rsidR="0099447F" w:rsidRPr="0099447F" w:rsidRDefault="0099447F" w:rsidP="00B353E2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</w:p>
    <w:p w:rsidR="00211534" w:rsidRDefault="00EC17B3" w:rsidP="00B353E2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  <w:lang w:val="kk-KZ"/>
        </w:rPr>
        <w:t xml:space="preserve">По </w:t>
      </w:r>
      <w:r w:rsidR="00051F50">
        <w:rPr>
          <w:color w:val="111111"/>
          <w:lang w:val="kk-KZ"/>
        </w:rPr>
        <w:t>первому</w:t>
      </w:r>
      <w:r>
        <w:rPr>
          <w:color w:val="111111"/>
          <w:lang w:val="kk-KZ"/>
        </w:rPr>
        <w:t xml:space="preserve"> вопросу высту</w:t>
      </w:r>
      <w:r w:rsidR="00A62880">
        <w:rPr>
          <w:color w:val="111111"/>
          <w:lang w:val="kk-KZ"/>
        </w:rPr>
        <w:t xml:space="preserve">пила Саворовская В.В. – социальный педагог школы. </w:t>
      </w:r>
    </w:p>
    <w:p w:rsidR="00051F50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С заявлением обратил</w:t>
      </w:r>
      <w:r w:rsidR="00051F50">
        <w:rPr>
          <w:color w:val="111111"/>
          <w:lang w:val="kk-KZ"/>
        </w:rPr>
        <w:t>ась</w:t>
      </w:r>
      <w:r>
        <w:rPr>
          <w:color w:val="111111"/>
          <w:lang w:val="kk-KZ"/>
        </w:rPr>
        <w:t xml:space="preserve"> </w:t>
      </w:r>
      <w:r w:rsidR="00AE1DE1">
        <w:rPr>
          <w:color w:val="111111"/>
          <w:lang w:val="kk-KZ"/>
        </w:rPr>
        <w:t>Курашева А.А. В семье воспитываются двое детей Курашев Алишер и Толеубай Диана. По отношению к Курашеву Алишеру мама является матерью-одиночкой. На Толеубай Диану папа алименты не платит. Курашева А.А. оформляет инвалидность и в данный период не может работать.</w:t>
      </w:r>
    </w:p>
    <w:p w:rsidR="00211534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751A20" w:rsidRDefault="00AE1DE1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>Также с заявлением обратился Османов А.А. В семье воспитывается один ребенок</w:t>
      </w:r>
      <w:r w:rsidR="00221CC9">
        <w:rPr>
          <w:color w:val="111111"/>
          <w:lang w:val="kk-KZ"/>
        </w:rPr>
        <w:t>. Кирилла вопиты</w:t>
      </w:r>
      <w:r w:rsidR="000602A6">
        <w:rPr>
          <w:color w:val="111111"/>
          <w:lang w:val="kk-KZ"/>
        </w:rPr>
        <w:t>вает папа, место нахождения мам</w:t>
      </w:r>
      <w:r w:rsidR="00221CC9">
        <w:rPr>
          <w:color w:val="111111"/>
          <w:lang w:val="kk-KZ"/>
        </w:rPr>
        <w:t xml:space="preserve">ы неизвестно. </w:t>
      </w:r>
      <w:r w:rsidR="000602A6">
        <w:rPr>
          <w:color w:val="111111"/>
          <w:lang w:val="kk-KZ"/>
        </w:rPr>
        <w:t>В связи с этим Османов А.А. не может предоставить полный пакет документов.</w:t>
      </w:r>
    </w:p>
    <w:p w:rsidR="00751A20" w:rsidRDefault="00751A20" w:rsidP="00751A20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751A20" w:rsidRDefault="000602A6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>С заявлением обратилась Ломей Е.А. В семье воспитывается 4 несовершеннолетних ребенка. Ломей Е.А. является получателем АСП. В школе обучаются 4 детей: Ломей Илья, Ломей Ксения, Алишев Нурали и Алишева Малика. Так как Малика обучается в 0 классе, ее невозможно включить в список на оказание помощи за счет фонда Всеобуч.</w:t>
      </w:r>
    </w:p>
    <w:p w:rsidR="000602A6" w:rsidRDefault="000602A6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</w:r>
      <w:r w:rsidR="00E10D15">
        <w:rPr>
          <w:color w:val="111111"/>
          <w:lang w:val="kk-KZ"/>
        </w:rPr>
        <w:t>С заявлением обратилась</w:t>
      </w:r>
      <w:r w:rsidR="006D098F">
        <w:rPr>
          <w:color w:val="111111"/>
          <w:lang w:val="kk-KZ"/>
        </w:rPr>
        <w:t xml:space="preserve"> </w:t>
      </w:r>
      <w:r w:rsidR="00C8500C">
        <w:rPr>
          <w:color w:val="111111"/>
          <w:lang w:val="kk-KZ"/>
        </w:rPr>
        <w:t>Азарова А.Р. В семье воспитываются двое детей. Токенова Азиза является инвалидом детства. В связи с этим ей необходимо горячее питание. Доход семьи с учетом пособия по инвалидности превышает прожиточный минимум, но у семьи уходит много средств на лечение.</w:t>
      </w:r>
    </w:p>
    <w:p w:rsidR="00C8500C" w:rsidRDefault="00C8500C" w:rsidP="00C8500C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C8500C" w:rsidRDefault="00C8500C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>С заявлением обратилась Иманбекова А.Ж. В семье воспитываются двое детей.</w:t>
      </w:r>
      <w:r w:rsidR="00471B82">
        <w:rPr>
          <w:color w:val="111111"/>
          <w:lang w:val="kk-KZ"/>
        </w:rPr>
        <w:t xml:space="preserve"> Мама воспитыает детей одна, так как папа скончался. Доход семьи немного превышает прожиточный минимум, но семья нуждается в помощи. Мама просит о питании для одного ребенка Думан Ернура.</w:t>
      </w:r>
    </w:p>
    <w:p w:rsidR="00471B82" w:rsidRDefault="00471B82" w:rsidP="00471B8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C2384B" w:rsidRDefault="00C2384B" w:rsidP="00471B8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 xml:space="preserve"> С заявлением обратилась Айтенова Айна Сагатовна. В семье воспитываются трое несовершеннолетних детей. Отец скончался в 2017 году. Мать получает пособие по утере кормильца в размере 54 942 тг. Также мама получала заработную плату  в размере 86 164 тг. В сентябре 2019 года младшему ребенку исполнилось 6 лет и маме пришлось уйти с работы, для того, чтобы заниматься ребенком. Доход семьи резко сократился. Мама </w:t>
      </w:r>
      <w:r>
        <w:rPr>
          <w:color w:val="111111"/>
          <w:lang w:val="kk-KZ"/>
        </w:rPr>
        <w:lastRenderedPageBreak/>
        <w:t>обратилась с просьбой о включении ее детей в список детей, имеющих право на получение помощи из фонда всеобуч, так как она неимеет возможности достойно собрать детей в школу.</w:t>
      </w:r>
      <w:r w:rsidR="003D42E6">
        <w:rPr>
          <w:color w:val="111111"/>
          <w:lang w:val="kk-KZ"/>
        </w:rPr>
        <w:t xml:space="preserve"> В школе обучаются двое детей Шакил Амина и Шакилов Жанторе.</w:t>
      </w:r>
    </w:p>
    <w:p w:rsidR="003F1D09" w:rsidRDefault="003F1D09" w:rsidP="003F1D09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3F1D09" w:rsidRDefault="003F1D09" w:rsidP="00471B8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bookmarkStart w:id="0" w:name="_GoBack"/>
      <w:bookmarkEnd w:id="0"/>
    </w:p>
    <w:p w:rsidR="00471B82" w:rsidRDefault="00471B8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Решение:</w:t>
      </w:r>
    </w:p>
    <w:p w:rsidR="00B353E2" w:rsidRDefault="00751A20" w:rsidP="005F56EC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О</w:t>
      </w:r>
      <w:r w:rsidR="00B353E2">
        <w:rPr>
          <w:color w:val="111111"/>
          <w:lang w:val="kk-KZ"/>
        </w:rPr>
        <w:t xml:space="preserve">казать помощь </w:t>
      </w:r>
      <w:r w:rsidR="00471B82">
        <w:rPr>
          <w:color w:val="111111"/>
          <w:lang w:val="kk-KZ"/>
        </w:rPr>
        <w:t>Курашеву Алишеру, Толеубай Диане, Османову Кириллу, Алишевой Малике, Токеновой Азизе и Думан Ернуру</w:t>
      </w:r>
      <w:r w:rsidR="00B353E2">
        <w:rPr>
          <w:color w:val="111111"/>
          <w:lang w:val="kk-KZ"/>
        </w:rPr>
        <w:t xml:space="preserve"> в виде бесплатного горячего питания за счет арендатора столовой.</w:t>
      </w:r>
      <w:r>
        <w:rPr>
          <w:color w:val="111111"/>
          <w:lang w:val="kk-KZ"/>
        </w:rPr>
        <w:t xml:space="preserve"> Также</w:t>
      </w:r>
      <w:r w:rsidR="00DE0A4C">
        <w:rPr>
          <w:color w:val="111111"/>
          <w:lang w:val="kk-KZ"/>
        </w:rPr>
        <w:t>,</w:t>
      </w:r>
      <w:r>
        <w:rPr>
          <w:color w:val="111111"/>
          <w:lang w:val="kk-KZ"/>
        </w:rPr>
        <w:t xml:space="preserve"> по возможности, оказывать помощь за счет спонсоров в виде канцелярских товаров</w:t>
      </w:r>
      <w:r w:rsidR="00DE0A4C">
        <w:rPr>
          <w:color w:val="111111"/>
          <w:lang w:val="kk-KZ"/>
        </w:rPr>
        <w:t xml:space="preserve"> и школьной формы.</w:t>
      </w:r>
    </w:p>
    <w:p w:rsidR="00C2384B" w:rsidRDefault="00C2384B" w:rsidP="005F56EC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Рекомендовать включить </w:t>
      </w:r>
      <w:r w:rsidR="003D42E6">
        <w:rPr>
          <w:color w:val="111111"/>
          <w:lang w:val="kk-KZ"/>
        </w:rPr>
        <w:t>Шакил Амину и Шакилова Жанторе в список детей, имеющих право на получение материальной помощи из Фонда Всеобуча.</w:t>
      </w:r>
    </w:p>
    <w:p w:rsidR="00B353E2" w:rsidRDefault="00B353E2" w:rsidP="00B353E2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A42483" w:rsidRPr="00B353E2" w:rsidRDefault="00A42483" w:rsidP="00B353E2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  <w:r w:rsidRPr="00B353E2">
        <w:rPr>
          <w:color w:val="111111"/>
          <w:lang w:val="kk-KZ"/>
        </w:rPr>
        <w:t>Ознакомлены:</w:t>
      </w:r>
    </w:p>
    <w:p w:rsidR="00AC744C" w:rsidRDefault="00AC744C" w:rsidP="005F56EC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2483" w:rsidRP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2483">
        <w:rPr>
          <w:rFonts w:ascii="Times New Roman" w:hAnsi="Times New Roman" w:cs="Times New Roman"/>
          <w:sz w:val="24"/>
          <w:szCs w:val="24"/>
          <w:lang w:val="kk-KZ"/>
        </w:rPr>
        <w:t>Калиева Д.А. 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 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_________</w:t>
      </w:r>
      <w:r w:rsidR="00B353E2">
        <w:rPr>
          <w:rFonts w:ascii="Times New Roman" w:hAnsi="Times New Roman" w:cs="Times New Roman"/>
          <w:sz w:val="24"/>
          <w:szCs w:val="24"/>
        </w:rPr>
        <w:t>_</w:t>
      </w:r>
    </w:p>
    <w:p w:rsidR="00AC744C" w:rsidRDefault="00AC744C" w:rsidP="00A42483">
      <w:pPr>
        <w:pStyle w:val="a3"/>
        <w:shd w:val="clear" w:color="auto" w:fill="FFFFFF"/>
        <w:spacing w:before="150" w:beforeAutospacing="0" w:after="0" w:afterAutospacing="0"/>
        <w:rPr>
          <w:color w:val="111111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818D9" w:rsidRPr="005F56EC" w:rsidRDefault="000818D9" w:rsidP="005F5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8D9" w:rsidRPr="005F56EC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86E4F"/>
    <w:rsid w:val="00051F50"/>
    <w:rsid w:val="000602A6"/>
    <w:rsid w:val="000818D9"/>
    <w:rsid w:val="000B4A67"/>
    <w:rsid w:val="001A4327"/>
    <w:rsid w:val="00211534"/>
    <w:rsid w:val="00221CC9"/>
    <w:rsid w:val="00293AF9"/>
    <w:rsid w:val="002E7F9D"/>
    <w:rsid w:val="003D42E6"/>
    <w:rsid w:val="003F1D09"/>
    <w:rsid w:val="004124BD"/>
    <w:rsid w:val="00471B82"/>
    <w:rsid w:val="00586E4F"/>
    <w:rsid w:val="005A1BBD"/>
    <w:rsid w:val="005D5FBF"/>
    <w:rsid w:val="005F56EC"/>
    <w:rsid w:val="006257AE"/>
    <w:rsid w:val="006D098F"/>
    <w:rsid w:val="00751A20"/>
    <w:rsid w:val="0099447F"/>
    <w:rsid w:val="00A20710"/>
    <w:rsid w:val="00A42483"/>
    <w:rsid w:val="00A62880"/>
    <w:rsid w:val="00AC744C"/>
    <w:rsid w:val="00AE1DE1"/>
    <w:rsid w:val="00B353E2"/>
    <w:rsid w:val="00C2384B"/>
    <w:rsid w:val="00C8500C"/>
    <w:rsid w:val="00DD4875"/>
    <w:rsid w:val="00DE0A4C"/>
    <w:rsid w:val="00E00C95"/>
    <w:rsid w:val="00E10D15"/>
    <w:rsid w:val="00EC17B3"/>
    <w:rsid w:val="00F35CC9"/>
    <w:rsid w:val="00F6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2019-08-16T03:35:00Z</dcterms:created>
  <dcterms:modified xsi:type="dcterms:W3CDTF">2019-11-20T01:50:00Z</dcterms:modified>
</cp:coreProperties>
</file>